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BE" w:rsidRPr="00365FBE" w:rsidRDefault="00365F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FBE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proofErr w:type="gramEnd"/>
    </w:p>
    <w:sectPr w:rsidR="00974ABE" w:rsidRPr="00365FBE" w:rsidSect="00386D1E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48" w:rsidRDefault="000D5648" w:rsidP="00386D1E">
      <w:pPr>
        <w:spacing w:after="0" w:line="240" w:lineRule="auto"/>
      </w:pPr>
      <w:r>
        <w:separator/>
      </w:r>
    </w:p>
  </w:endnote>
  <w:endnote w:type="continuationSeparator" w:id="0">
    <w:p w:rsidR="000D5648" w:rsidRDefault="000D5648" w:rsidP="003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48" w:rsidRDefault="000D5648" w:rsidP="00386D1E">
      <w:pPr>
        <w:spacing w:after="0" w:line="240" w:lineRule="auto"/>
      </w:pPr>
      <w:r>
        <w:separator/>
      </w:r>
    </w:p>
  </w:footnote>
  <w:footnote w:type="continuationSeparator" w:id="0">
    <w:p w:rsidR="000D5648" w:rsidRDefault="000D5648" w:rsidP="0038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E" w:rsidRDefault="00386D1E">
    <w:pPr>
      <w:pStyle w:val="Header"/>
    </w:pPr>
    <w:r>
      <w:t xml:space="preserve">Name </w:t>
    </w:r>
    <w:r>
      <w:tab/>
      <w:t>Gould Writing Assignment II</w:t>
    </w:r>
    <w:r>
      <w:tab/>
      <w:t>Name of 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1E"/>
    <w:rsid w:val="000D5648"/>
    <w:rsid w:val="00333CE5"/>
    <w:rsid w:val="00365FBE"/>
    <w:rsid w:val="00386D1E"/>
    <w:rsid w:val="009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9F5F-1764-4492-AFEE-F7B8719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1E"/>
  </w:style>
  <w:style w:type="paragraph" w:styleId="Footer">
    <w:name w:val="footer"/>
    <w:basedOn w:val="Normal"/>
    <w:link w:val="FooterChar"/>
    <w:uiPriority w:val="99"/>
    <w:unhideWhenUsed/>
    <w:rsid w:val="003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Bolek, Matt</dc:creator>
  <cp:keywords/>
  <dc:description/>
  <cp:lastModifiedBy>Bolek, Matt</cp:lastModifiedBy>
  <cp:revision>2</cp:revision>
  <dcterms:created xsi:type="dcterms:W3CDTF">2016-02-22T13:36:00Z</dcterms:created>
  <dcterms:modified xsi:type="dcterms:W3CDTF">2016-02-22T13:36:00Z</dcterms:modified>
</cp:coreProperties>
</file>